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幸福99丰裕固收763天26031期理财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幸福99丰裕固收763天26031期理财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FYG26031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Z7002226000106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2026年3月19日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2028年4月20日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1,043,515,287.54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105.02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1,043,515,287.54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1,035,061,709.00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1.0082</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1.0082</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147,674,881.66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71,726,472.19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71,790,134.36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6,473,297.06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214,819,359.12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111,796,447.47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25,764,298.07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1,431,639.58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51,023,567.15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17,972,163.04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15,249,852.73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3,972,943.13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4,104,933.55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6,433,527.98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90,617,493.01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12,951,437.18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丰裕固收26031期Z款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FYG26031Z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189,712,840.26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丰裕固收26031期Z款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87.83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85.58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26溧水经开PPN002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75,765,549.66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质押式逆回购(038852)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49,002,206.51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24柯建03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31,010,416.34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25太仓城发PPN001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30,894,143.42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25云创01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24,191,549.14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26陕水01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18,075,534.13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26桐国01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16,082,697.74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25锡南01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15,372,840.68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25柯开01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15,208,042.30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25城南01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15,028,171.27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50,007,779.94</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4.79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台州市路桥区城市建设集团有限公司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粤财信托-常华176号-路桥城建信托贷款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9,957,962.12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外贸信托-承澜17-3号-新昌城建信托贷款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10,003,087.59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1,035,061,709.00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1,035,061,709.00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杭银理财幸福99丰裕固收763天26031期理财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3301040160015309811-5126031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